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10"/>
        <w:tblW w:w="10065" w:type="dxa"/>
        <w:tblLayout w:type="fixed"/>
        <w:tblLook w:val="04A0"/>
      </w:tblPr>
      <w:tblGrid>
        <w:gridCol w:w="567"/>
        <w:gridCol w:w="4678"/>
        <w:gridCol w:w="851"/>
        <w:gridCol w:w="1842"/>
        <w:gridCol w:w="2127"/>
      </w:tblGrid>
      <w:tr w:rsidR="000C20EC" w:rsidRPr="009C6AE8" w:rsidTr="00663D89">
        <w:trPr>
          <w:trHeight w:val="25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EC" w:rsidRDefault="000C20EC" w:rsidP="000C20E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0C20EC" w:rsidRPr="00A951AE" w:rsidRDefault="000C20EC" w:rsidP="000C20EC">
            <w:pPr>
              <w:jc w:val="center"/>
              <w:rPr>
                <w:b/>
                <w:bCs/>
              </w:rPr>
            </w:pPr>
            <w:r w:rsidRPr="00A951AE">
              <w:rPr>
                <w:b/>
                <w:bCs/>
              </w:rPr>
              <w:t>Анкета заявителя на получение государственной финансовой поддержки</w:t>
            </w:r>
          </w:p>
          <w:p w:rsidR="000C20EC" w:rsidRPr="009C6AE8" w:rsidRDefault="000C20EC" w:rsidP="000C20E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C20EC" w:rsidRPr="009C6AE8" w:rsidTr="00663D89">
        <w:trPr>
          <w:trHeight w:val="25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EC" w:rsidRPr="009C6AE8" w:rsidRDefault="000C20EC" w:rsidP="000C20EC">
            <w:pPr>
              <w:rPr>
                <w:b/>
                <w:bCs/>
                <w:sz w:val="22"/>
                <w:szCs w:val="22"/>
              </w:rPr>
            </w:pPr>
            <w:r w:rsidRPr="009C6AE8">
              <w:rPr>
                <w:b/>
                <w:bCs/>
                <w:sz w:val="22"/>
                <w:szCs w:val="22"/>
              </w:rPr>
              <w:t xml:space="preserve">I. Общая информация о субъекте малого или среднего предпринимательства </w:t>
            </w:r>
          </w:p>
        </w:tc>
      </w:tr>
      <w:tr w:rsidR="000C20EC" w:rsidRPr="009C6AE8" w:rsidTr="00663D89">
        <w:trPr>
          <w:trHeight w:val="27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20EC" w:rsidRPr="009C6AE8" w:rsidRDefault="000C20EC" w:rsidP="000C20EC">
            <w:pPr>
              <w:rPr>
                <w:sz w:val="22"/>
                <w:szCs w:val="22"/>
                <w:u w:val="single"/>
              </w:rPr>
            </w:pPr>
          </w:p>
          <w:p w:rsidR="000C20EC" w:rsidRPr="009C6AE8" w:rsidRDefault="000C20EC" w:rsidP="000C20EC">
            <w:pPr>
              <w:rPr>
                <w:sz w:val="22"/>
                <w:szCs w:val="22"/>
                <w:u w:val="single"/>
              </w:rPr>
            </w:pPr>
            <w:r w:rsidRPr="009C6AE8">
              <w:rPr>
                <w:sz w:val="22"/>
                <w:szCs w:val="22"/>
                <w:u w:val="single"/>
              </w:rPr>
              <w:t>____________________________________________________________________________</w:t>
            </w:r>
            <w:r>
              <w:rPr>
                <w:sz w:val="22"/>
                <w:szCs w:val="22"/>
                <w:u w:val="single"/>
              </w:rPr>
              <w:t>_______</w:t>
            </w:r>
            <w:r w:rsidRPr="009C6AE8">
              <w:rPr>
                <w:sz w:val="22"/>
                <w:szCs w:val="22"/>
                <w:u w:val="single"/>
              </w:rPr>
              <w:t>_____</w:t>
            </w:r>
          </w:p>
        </w:tc>
      </w:tr>
      <w:tr w:rsidR="000C20EC" w:rsidRPr="006664CA" w:rsidTr="00663D89">
        <w:trPr>
          <w:trHeight w:val="22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0EC" w:rsidRPr="006664CA" w:rsidRDefault="000C20EC" w:rsidP="000C20EC">
            <w:pPr>
              <w:jc w:val="center"/>
              <w:rPr>
                <w:sz w:val="20"/>
                <w:szCs w:val="20"/>
              </w:rPr>
            </w:pPr>
            <w:r w:rsidRPr="006664CA">
              <w:rPr>
                <w:sz w:val="20"/>
                <w:szCs w:val="20"/>
              </w:rPr>
              <w:t>(полное наименование субъекта малого или среднего предпринимательства)</w:t>
            </w:r>
          </w:p>
        </w:tc>
      </w:tr>
      <w:tr w:rsidR="000C20EC" w:rsidRPr="006664CA" w:rsidTr="00663D89">
        <w:trPr>
          <w:trHeight w:val="54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20EC" w:rsidRPr="00A951AE" w:rsidRDefault="000C20EC" w:rsidP="000C20EC">
            <w:pPr>
              <w:jc w:val="both"/>
              <w:rPr>
                <w:b/>
                <w:bCs/>
                <w:sz w:val="22"/>
                <w:szCs w:val="22"/>
              </w:rPr>
            </w:pPr>
            <w:r w:rsidRPr="00A951AE">
              <w:rPr>
                <w:b/>
                <w:bCs/>
                <w:sz w:val="22"/>
                <w:szCs w:val="22"/>
              </w:rPr>
              <w:t>II. Основные финансово-экономические показатели субъекта малого и среднего предпринимателя:</w:t>
            </w:r>
          </w:p>
          <w:p w:rsidR="000C20EC" w:rsidRPr="006664CA" w:rsidRDefault="000C20EC" w:rsidP="000C20EC">
            <w:pPr>
              <w:jc w:val="both"/>
              <w:rPr>
                <w:b/>
                <w:bCs/>
              </w:rPr>
            </w:pPr>
          </w:p>
        </w:tc>
      </w:tr>
      <w:tr w:rsidR="000C20EC" w:rsidRPr="006664CA" w:rsidTr="00663D89">
        <w:trPr>
          <w:trHeight w:val="27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center"/>
              <w:rPr>
                <w:b/>
                <w:bCs/>
                <w:sz w:val="20"/>
                <w:szCs w:val="20"/>
              </w:rPr>
            </w:pPr>
            <w:r w:rsidRPr="00A951AE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center"/>
              <w:rPr>
                <w:b/>
                <w:bCs/>
                <w:sz w:val="20"/>
                <w:szCs w:val="20"/>
              </w:rPr>
            </w:pPr>
            <w:r w:rsidRPr="00A951AE">
              <w:rPr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center"/>
              <w:rPr>
                <w:b/>
                <w:bCs/>
                <w:sz w:val="20"/>
                <w:szCs w:val="20"/>
              </w:rPr>
            </w:pPr>
            <w:r w:rsidRPr="00A951AE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A951AE">
              <w:rPr>
                <w:b/>
                <w:bCs/>
                <w:sz w:val="20"/>
                <w:szCs w:val="20"/>
              </w:rPr>
              <w:t>измер</w:t>
            </w:r>
            <w:proofErr w:type="spellEnd"/>
            <w:r w:rsidRPr="00A951A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>Среднемесячный показатель за период  2014  года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 xml:space="preserve">Среднемесячный показатель за  текущий </w:t>
            </w:r>
            <w:r>
              <w:rPr>
                <w:b/>
                <w:sz w:val="20"/>
                <w:szCs w:val="20"/>
              </w:rPr>
              <w:t xml:space="preserve">2015 </w:t>
            </w:r>
            <w:r w:rsidRPr="00A951AE">
              <w:rPr>
                <w:b/>
                <w:sz w:val="20"/>
                <w:szCs w:val="20"/>
              </w:rPr>
              <w:t>год на момент подачи заявки</w:t>
            </w:r>
          </w:p>
        </w:tc>
      </w:tr>
      <w:tr w:rsidR="000C20EC" w:rsidRPr="006664CA" w:rsidTr="00663D89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>
            <w:pPr>
              <w:rPr>
                <w:b/>
                <w:bCs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>
            <w:pPr>
              <w:rPr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/>
        </w:tc>
      </w:tr>
      <w:tr w:rsidR="000C20EC" w:rsidRPr="006664CA" w:rsidTr="00663D89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Оборот предприятия (без учета налога на добавленную стоимость, акцизов и иных обязательных платежей) или объем выручки от  продажи товаров, продукции, работ и услуг для индивидуальных предпринимателей (без учета НДС, акцизов и иных обязательных платежей)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Объем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Объем привлеченных заемных (кредитных) средств, вложенных в основной капитал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Объем средств, привлеченных в рамках программ государственной поддержки (сведения о ранее полученных грантах/субсидиях)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</w:p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Объем собственных средств,  вложенных в основной капитал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</w:tc>
      </w:tr>
      <w:tr w:rsidR="000C20EC" w:rsidRPr="006664CA" w:rsidTr="00663D89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</w:p>
        </w:tc>
      </w:tr>
      <w:tr w:rsidR="000C20EC" w:rsidRPr="006664CA" w:rsidTr="00663D89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Количество созданных рабочих мест из числа выпускников высших учебных заведени</w:t>
            </w:r>
            <w:proofErr w:type="gramStart"/>
            <w:r w:rsidRPr="00A951AE"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(</w:t>
            </w:r>
            <w:proofErr w:type="gramEnd"/>
            <w:r>
              <w:rPr>
                <w:sz w:val="22"/>
                <w:szCs w:val="22"/>
              </w:rPr>
              <w:t>указать кол-во за 2014,2015гг)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</w:p>
        </w:tc>
      </w:tr>
      <w:tr w:rsidR="000C20EC" w:rsidRPr="006664CA" w:rsidTr="00663D89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Количество работников, нанятых через Центр занятости населения (из числа безработных</w:t>
            </w:r>
            <w:proofErr w:type="gramStart"/>
            <w:r w:rsidRPr="00A951AE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(</w:t>
            </w:r>
            <w:proofErr w:type="gramEnd"/>
            <w:r>
              <w:rPr>
                <w:sz w:val="22"/>
                <w:szCs w:val="22"/>
              </w:rPr>
              <w:t>указать кол-во за 2014,2015гг)</w:t>
            </w:r>
            <w:r w:rsidRPr="00A951AE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Среднемесячная заработная плата одного работника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16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Сведения о ранее полученных субсидиях/грантах (указать орган власти, предоставивший субсидию/грант, наименование субсидии/гранта, сумма, год получения субсидии/гранта)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rPr>
                <w:sz w:val="22"/>
                <w:szCs w:val="22"/>
              </w:rPr>
            </w:pPr>
          </w:p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  <w:p w:rsidR="000C20EC" w:rsidRPr="00A951AE" w:rsidRDefault="000C20EC" w:rsidP="000C20EC">
            <w:pPr>
              <w:rPr>
                <w:sz w:val="22"/>
                <w:szCs w:val="22"/>
              </w:rPr>
            </w:pPr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31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EC" w:rsidRDefault="000C20EC" w:rsidP="000C20EC">
            <w:pPr>
              <w:jc w:val="both"/>
              <w:rPr>
                <w:b/>
                <w:bCs/>
              </w:rPr>
            </w:pPr>
          </w:p>
          <w:p w:rsidR="000C20EC" w:rsidRPr="00A951AE" w:rsidRDefault="000C20EC" w:rsidP="000C20EC">
            <w:pPr>
              <w:jc w:val="both"/>
              <w:rPr>
                <w:b/>
                <w:bCs/>
                <w:sz w:val="22"/>
                <w:szCs w:val="22"/>
              </w:rPr>
            </w:pPr>
            <w:r w:rsidRPr="00A951AE">
              <w:rPr>
                <w:b/>
                <w:bCs/>
                <w:sz w:val="22"/>
                <w:szCs w:val="22"/>
              </w:rPr>
              <w:t>I</w:t>
            </w:r>
            <w:r w:rsidRPr="00A951AE">
              <w:rPr>
                <w:b/>
                <w:bCs/>
                <w:sz w:val="22"/>
                <w:szCs w:val="22"/>
                <w:lang w:val="en-US"/>
              </w:rPr>
              <w:t>II</w:t>
            </w:r>
            <w:r w:rsidRPr="00A951AE">
              <w:rPr>
                <w:b/>
                <w:bCs/>
                <w:sz w:val="22"/>
                <w:szCs w:val="22"/>
              </w:rPr>
              <w:t>. Принадлежность субъекта малого или среднего предпринимательства к следующим категориям (сведения предоставляются для мониторинга):</w:t>
            </w:r>
          </w:p>
          <w:p w:rsidR="000C20EC" w:rsidRPr="006664CA" w:rsidRDefault="000C20EC" w:rsidP="000C20EC">
            <w:pPr>
              <w:jc w:val="both"/>
            </w:pPr>
          </w:p>
        </w:tc>
      </w:tr>
    </w:tbl>
    <w:tbl>
      <w:tblPr>
        <w:tblStyle w:val="a3"/>
        <w:tblW w:w="9918" w:type="dxa"/>
        <w:tblLayout w:type="fixed"/>
        <w:tblLook w:val="04A0"/>
      </w:tblPr>
      <w:tblGrid>
        <w:gridCol w:w="724"/>
        <w:gridCol w:w="6506"/>
        <w:gridCol w:w="1131"/>
        <w:gridCol w:w="1557"/>
      </w:tblGrid>
      <w:tr w:rsidR="000C20EC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>Сведения индивидуального предпринимателя (для юр</w:t>
            </w:r>
            <w:proofErr w:type="gramStart"/>
            <w:r w:rsidRPr="00A951AE">
              <w:rPr>
                <w:b/>
                <w:sz w:val="20"/>
                <w:szCs w:val="20"/>
              </w:rPr>
              <w:t>.л</w:t>
            </w:r>
            <w:proofErr w:type="gramEnd"/>
            <w:r w:rsidRPr="00A951AE">
              <w:rPr>
                <w:b/>
                <w:sz w:val="20"/>
                <w:szCs w:val="20"/>
              </w:rPr>
              <w:t>иц – сведения руководителя-учредителя предприятия):</w:t>
            </w:r>
          </w:p>
        </w:tc>
        <w:tc>
          <w:tcPr>
            <w:tcW w:w="1355" w:type="pct"/>
            <w:gridSpan w:val="2"/>
            <w:vAlign w:val="center"/>
          </w:tcPr>
          <w:p w:rsidR="000C20EC" w:rsidRPr="00A951AE" w:rsidRDefault="000C20EC" w:rsidP="000C20EC">
            <w:pPr>
              <w:jc w:val="center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>Нужное выбрать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мужчина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  <w:vAlign w:val="center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1.2.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женщина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1.3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 xml:space="preserve">молодая семья, имеющая детей, в том числе неполная молодая семья, </w:t>
            </w:r>
            <w:proofErr w:type="gramStart"/>
            <w:r w:rsidRPr="00A951AE">
              <w:t>состоящие</w:t>
            </w:r>
            <w:proofErr w:type="gramEnd"/>
            <w:r w:rsidRPr="00A951AE">
              <w:t xml:space="preserve"> из 1 (одного) молодого родителя и 1 (одного) и </w:t>
            </w:r>
            <w:r w:rsidRPr="00A951AE">
              <w:lastRenderedPageBreak/>
              <w:t>более детей, при условии, что возраст каждого из супругов либо 1 (одного) родителя в неполной семье не превышает 35 лет, неполная семья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lastRenderedPageBreak/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lastRenderedPageBreak/>
              <w:t>1.4.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многодетная семья (трое и более детей)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1.5.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семья, воспитывающая детей инвалидов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1.6.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женщина, имеющая детей в возрасте до 7 лет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1.7.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человек пенсионного возраста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1.8.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 xml:space="preserve">житель </w:t>
            </w:r>
            <w:proofErr w:type="spellStart"/>
            <w:r w:rsidRPr="00A951AE">
              <w:t>монопрофильного</w:t>
            </w:r>
            <w:proofErr w:type="spellEnd"/>
            <w:r w:rsidRPr="00A951AE">
              <w:t xml:space="preserve"> муниципального образования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1.9.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военнослужащий, уволенный в запас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1.10.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субъект молодежного предпринимательства (до 30 лет)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1.11.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</w:pPr>
            <w:r w:rsidRPr="00A951AE">
              <w:t>инвалид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1.12.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состояли ли Вы на учете в Центре занятости населения как безработный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  <w:rPr>
                <w:b/>
              </w:rPr>
            </w:pPr>
            <w:r w:rsidRPr="00A951AE">
              <w:rPr>
                <w:b/>
              </w:rPr>
              <w:t xml:space="preserve">2. 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  <w:rPr>
                <w:b/>
              </w:rPr>
            </w:pPr>
            <w:r w:rsidRPr="00A951AE">
              <w:rPr>
                <w:b/>
              </w:rPr>
              <w:t>Данные  работников, трудоустроенных у предпринимателя</w:t>
            </w:r>
          </w:p>
        </w:tc>
        <w:tc>
          <w:tcPr>
            <w:tcW w:w="1355" w:type="pct"/>
            <w:gridSpan w:val="2"/>
            <w:vAlign w:val="center"/>
          </w:tcPr>
          <w:p w:rsidR="000C20EC" w:rsidRPr="00A951AE" w:rsidRDefault="000C20EC" w:rsidP="000C20EC">
            <w:pPr>
              <w:jc w:val="center"/>
              <w:rPr>
                <w:b/>
              </w:rPr>
            </w:pPr>
            <w:r w:rsidRPr="00A951AE">
              <w:rPr>
                <w:b/>
              </w:rPr>
              <w:t>Указать количество человек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2.1.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количество работников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2.2.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мужчин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2.3.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женщин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2.4.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женщин, воспитывающих детей в возрасте до 7 лет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2.5.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</w:pPr>
            <w:r w:rsidRPr="00A951AE">
              <w:t>кол-во инвалидов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2.6.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</w:pPr>
            <w:r w:rsidRPr="00A951AE">
              <w:t>кол-во сирот, выпускников детских домов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2.7.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людей пожилого возраста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2.8.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лиц, находящихся в трудной жизненной ситуации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2.9.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военнослужащих, уволенных в запас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</w:tbl>
    <w:p w:rsidR="000C20EC" w:rsidRPr="00A951AE" w:rsidRDefault="000C20EC" w:rsidP="000C20EC">
      <w:pPr>
        <w:rPr>
          <w:sz w:val="22"/>
          <w:szCs w:val="22"/>
        </w:rPr>
      </w:pPr>
      <w:r w:rsidRPr="00A951AE">
        <w:rPr>
          <w:sz w:val="22"/>
          <w:szCs w:val="22"/>
        </w:rPr>
        <w:t>Заявитель несет полную ответственность за достоверность предоставленных сведений</w:t>
      </w:r>
    </w:p>
    <w:p w:rsidR="000C20EC" w:rsidRPr="00A951AE" w:rsidRDefault="000C20EC" w:rsidP="000C20EC">
      <w:pPr>
        <w:rPr>
          <w:sz w:val="22"/>
          <w:szCs w:val="22"/>
        </w:rPr>
      </w:pPr>
    </w:p>
    <w:p w:rsidR="000C20EC" w:rsidRDefault="000C20EC" w:rsidP="000C20EC">
      <w:r w:rsidRPr="00B569D4">
        <w:t>Достоверность представленной информации подтверждаю</w:t>
      </w:r>
    </w:p>
    <w:p w:rsidR="000C20EC" w:rsidRDefault="000C20EC" w:rsidP="000C20EC"/>
    <w:p w:rsidR="000C20EC" w:rsidRDefault="000C20EC" w:rsidP="000C20EC"/>
    <w:p w:rsidR="000C20EC" w:rsidRDefault="000C20EC" w:rsidP="000C20EC">
      <w:r>
        <w:t>______________________________________                        ______________________________________</w:t>
      </w:r>
    </w:p>
    <w:p w:rsidR="000C20EC" w:rsidRDefault="000C20EC" w:rsidP="000C20EC">
      <w:pPr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52EDD">
        <w:rPr>
          <w:sz w:val="20"/>
          <w:szCs w:val="20"/>
        </w:rPr>
        <w:t>(должность руководителя организации</w:t>
      </w:r>
      <w:proofErr w:type="gramStart"/>
      <w:r>
        <w:rPr>
          <w:sz w:val="20"/>
          <w:szCs w:val="20"/>
        </w:rPr>
        <w:t xml:space="preserve"> )</w:t>
      </w:r>
      <w:proofErr w:type="gramEnd"/>
      <w:r>
        <w:rPr>
          <w:sz w:val="20"/>
          <w:szCs w:val="20"/>
        </w:rPr>
        <w:t xml:space="preserve">                                          (подпись)             (расшифровка подписи)</w:t>
      </w:r>
    </w:p>
    <w:p w:rsidR="000C20EC" w:rsidRDefault="000C20EC" w:rsidP="000C20EC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</w:p>
    <w:p w:rsidR="000C20EC" w:rsidRPr="006872DC" w:rsidRDefault="000C20EC" w:rsidP="000C20EC">
      <w:r w:rsidRPr="00B52EDD">
        <w:t xml:space="preserve">              МП</w:t>
      </w:r>
    </w:p>
    <w:p w:rsidR="000C20EC" w:rsidRDefault="000C20EC" w:rsidP="000C20EC">
      <w:pPr>
        <w:jc w:val="right"/>
      </w:pPr>
    </w:p>
    <w:p w:rsidR="000C20EC" w:rsidRDefault="000C20EC" w:rsidP="000C20EC">
      <w:pPr>
        <w:jc w:val="right"/>
        <w:rPr>
          <w:i/>
        </w:rPr>
      </w:pPr>
      <w:r w:rsidRPr="006664CA">
        <w:t>"__</w:t>
      </w:r>
      <w:r>
        <w:t>___" ______________________ 2015</w:t>
      </w:r>
      <w:r w:rsidRPr="006664CA">
        <w:t xml:space="preserve"> г.</w:t>
      </w:r>
    </w:p>
    <w:p w:rsidR="000C20EC" w:rsidRDefault="000C20EC" w:rsidP="000C20EC">
      <w:pPr>
        <w:jc w:val="right"/>
        <w:rPr>
          <w:i/>
        </w:rPr>
      </w:pPr>
    </w:p>
    <w:p w:rsidR="000C20EC" w:rsidRDefault="000C20EC" w:rsidP="000C20EC">
      <w:pPr>
        <w:jc w:val="right"/>
        <w:rPr>
          <w:i/>
        </w:rPr>
      </w:pPr>
    </w:p>
    <w:p w:rsidR="000C20EC" w:rsidRDefault="000C20EC" w:rsidP="000C20EC">
      <w:pPr>
        <w:jc w:val="right"/>
        <w:rPr>
          <w:i/>
        </w:rPr>
      </w:pPr>
    </w:p>
    <w:p w:rsidR="000C20EC" w:rsidRDefault="000C20EC" w:rsidP="000C20EC">
      <w:pPr>
        <w:jc w:val="right"/>
        <w:rPr>
          <w:i/>
        </w:rPr>
      </w:pPr>
    </w:p>
    <w:p w:rsidR="006872DC" w:rsidRPr="000C20EC" w:rsidRDefault="006872DC" w:rsidP="000C20EC"/>
    <w:sectPr w:rsidR="006872DC" w:rsidRPr="000C20EC" w:rsidSect="00997C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5EC"/>
    <w:rsid w:val="0000264A"/>
    <w:rsid w:val="000415C6"/>
    <w:rsid w:val="00057038"/>
    <w:rsid w:val="000720E2"/>
    <w:rsid w:val="00072C51"/>
    <w:rsid w:val="0007707A"/>
    <w:rsid w:val="00080D77"/>
    <w:rsid w:val="00081C05"/>
    <w:rsid w:val="000A15D3"/>
    <w:rsid w:val="000B33E9"/>
    <w:rsid w:val="000C20EC"/>
    <w:rsid w:val="000F06F8"/>
    <w:rsid w:val="000F0FB4"/>
    <w:rsid w:val="001032DA"/>
    <w:rsid w:val="001117DC"/>
    <w:rsid w:val="00123688"/>
    <w:rsid w:val="00125AB5"/>
    <w:rsid w:val="00126073"/>
    <w:rsid w:val="00141F20"/>
    <w:rsid w:val="00151BF2"/>
    <w:rsid w:val="00163392"/>
    <w:rsid w:val="001674D8"/>
    <w:rsid w:val="00186480"/>
    <w:rsid w:val="001B1CFF"/>
    <w:rsid w:val="001C43EE"/>
    <w:rsid w:val="001C4A9E"/>
    <w:rsid w:val="001E0A0D"/>
    <w:rsid w:val="001E180C"/>
    <w:rsid w:val="001F247F"/>
    <w:rsid w:val="00216254"/>
    <w:rsid w:val="0022662E"/>
    <w:rsid w:val="00230C58"/>
    <w:rsid w:val="0025374F"/>
    <w:rsid w:val="00257322"/>
    <w:rsid w:val="00297384"/>
    <w:rsid w:val="002A5CA0"/>
    <w:rsid w:val="002B7AD2"/>
    <w:rsid w:val="002C36EB"/>
    <w:rsid w:val="002F06CB"/>
    <w:rsid w:val="002F1B13"/>
    <w:rsid w:val="002F3A3E"/>
    <w:rsid w:val="003051A1"/>
    <w:rsid w:val="003107E2"/>
    <w:rsid w:val="00312A6D"/>
    <w:rsid w:val="00313682"/>
    <w:rsid w:val="0031551D"/>
    <w:rsid w:val="00320D72"/>
    <w:rsid w:val="00344FA2"/>
    <w:rsid w:val="00347C0A"/>
    <w:rsid w:val="00382B06"/>
    <w:rsid w:val="0039675B"/>
    <w:rsid w:val="003A0129"/>
    <w:rsid w:val="003B0C58"/>
    <w:rsid w:val="003B68FB"/>
    <w:rsid w:val="003C6C2C"/>
    <w:rsid w:val="003D631C"/>
    <w:rsid w:val="003E28E1"/>
    <w:rsid w:val="003E38F4"/>
    <w:rsid w:val="0042282A"/>
    <w:rsid w:val="00445B0A"/>
    <w:rsid w:val="004635E0"/>
    <w:rsid w:val="00480C42"/>
    <w:rsid w:val="004963E6"/>
    <w:rsid w:val="004A20DD"/>
    <w:rsid w:val="004A21CD"/>
    <w:rsid w:val="004A7166"/>
    <w:rsid w:val="004C6AFF"/>
    <w:rsid w:val="004E4DC9"/>
    <w:rsid w:val="004E7167"/>
    <w:rsid w:val="004F729B"/>
    <w:rsid w:val="00505905"/>
    <w:rsid w:val="00510FA0"/>
    <w:rsid w:val="00521FA2"/>
    <w:rsid w:val="0055629B"/>
    <w:rsid w:val="005566F9"/>
    <w:rsid w:val="005623BC"/>
    <w:rsid w:val="00564CD7"/>
    <w:rsid w:val="00567F32"/>
    <w:rsid w:val="005733C7"/>
    <w:rsid w:val="005D6EDC"/>
    <w:rsid w:val="005E52AA"/>
    <w:rsid w:val="005E5CCA"/>
    <w:rsid w:val="00633A80"/>
    <w:rsid w:val="00637970"/>
    <w:rsid w:val="006407FA"/>
    <w:rsid w:val="00642190"/>
    <w:rsid w:val="00646ED0"/>
    <w:rsid w:val="00653891"/>
    <w:rsid w:val="00655541"/>
    <w:rsid w:val="006566AB"/>
    <w:rsid w:val="0065727B"/>
    <w:rsid w:val="0066264D"/>
    <w:rsid w:val="006664CA"/>
    <w:rsid w:val="00677C16"/>
    <w:rsid w:val="006872DC"/>
    <w:rsid w:val="00691B29"/>
    <w:rsid w:val="006A542F"/>
    <w:rsid w:val="006A5911"/>
    <w:rsid w:val="006D0ABA"/>
    <w:rsid w:val="006D3C0A"/>
    <w:rsid w:val="006D5010"/>
    <w:rsid w:val="006E4E1F"/>
    <w:rsid w:val="006E5F28"/>
    <w:rsid w:val="006E741A"/>
    <w:rsid w:val="006F2974"/>
    <w:rsid w:val="007000E0"/>
    <w:rsid w:val="007007DD"/>
    <w:rsid w:val="00703177"/>
    <w:rsid w:val="0071143A"/>
    <w:rsid w:val="00714F28"/>
    <w:rsid w:val="00740509"/>
    <w:rsid w:val="007411B1"/>
    <w:rsid w:val="007544AA"/>
    <w:rsid w:val="007604EC"/>
    <w:rsid w:val="007625FC"/>
    <w:rsid w:val="00772AC6"/>
    <w:rsid w:val="007A0A48"/>
    <w:rsid w:val="007B3C8C"/>
    <w:rsid w:val="007B68C6"/>
    <w:rsid w:val="007C77E7"/>
    <w:rsid w:val="007D618C"/>
    <w:rsid w:val="007E32B1"/>
    <w:rsid w:val="00812146"/>
    <w:rsid w:val="00831219"/>
    <w:rsid w:val="008360D8"/>
    <w:rsid w:val="0084744A"/>
    <w:rsid w:val="00847A5C"/>
    <w:rsid w:val="008541DA"/>
    <w:rsid w:val="00857475"/>
    <w:rsid w:val="00883E5A"/>
    <w:rsid w:val="008A2F08"/>
    <w:rsid w:val="008A6855"/>
    <w:rsid w:val="008A7BF6"/>
    <w:rsid w:val="008B09D7"/>
    <w:rsid w:val="008B51BA"/>
    <w:rsid w:val="008C4407"/>
    <w:rsid w:val="008F1590"/>
    <w:rsid w:val="009164ED"/>
    <w:rsid w:val="00917865"/>
    <w:rsid w:val="009320F0"/>
    <w:rsid w:val="00944829"/>
    <w:rsid w:val="00945DE9"/>
    <w:rsid w:val="00950CAC"/>
    <w:rsid w:val="0095546D"/>
    <w:rsid w:val="00962CBA"/>
    <w:rsid w:val="00963529"/>
    <w:rsid w:val="0096516A"/>
    <w:rsid w:val="00970037"/>
    <w:rsid w:val="00974830"/>
    <w:rsid w:val="00982431"/>
    <w:rsid w:val="00982DFC"/>
    <w:rsid w:val="00997C96"/>
    <w:rsid w:val="009A2AA1"/>
    <w:rsid w:val="009C45EC"/>
    <w:rsid w:val="009D21D4"/>
    <w:rsid w:val="009F3EB5"/>
    <w:rsid w:val="00A01654"/>
    <w:rsid w:val="00A156EC"/>
    <w:rsid w:val="00A25960"/>
    <w:rsid w:val="00A3773B"/>
    <w:rsid w:val="00A421DA"/>
    <w:rsid w:val="00A6694C"/>
    <w:rsid w:val="00A66BDB"/>
    <w:rsid w:val="00A76045"/>
    <w:rsid w:val="00A8467C"/>
    <w:rsid w:val="00AA386F"/>
    <w:rsid w:val="00AB36A2"/>
    <w:rsid w:val="00AB55B3"/>
    <w:rsid w:val="00AC46B2"/>
    <w:rsid w:val="00AE109A"/>
    <w:rsid w:val="00AE124B"/>
    <w:rsid w:val="00AF1FF7"/>
    <w:rsid w:val="00B4650D"/>
    <w:rsid w:val="00B52ED2"/>
    <w:rsid w:val="00B52EDD"/>
    <w:rsid w:val="00B533F2"/>
    <w:rsid w:val="00B53586"/>
    <w:rsid w:val="00B569D4"/>
    <w:rsid w:val="00B82C06"/>
    <w:rsid w:val="00B92EEF"/>
    <w:rsid w:val="00BB4A2E"/>
    <w:rsid w:val="00BB6E0F"/>
    <w:rsid w:val="00BC57DB"/>
    <w:rsid w:val="00BF0E3E"/>
    <w:rsid w:val="00BF52B5"/>
    <w:rsid w:val="00C02A1A"/>
    <w:rsid w:val="00C12C6B"/>
    <w:rsid w:val="00C3683D"/>
    <w:rsid w:val="00C36B1C"/>
    <w:rsid w:val="00C400BC"/>
    <w:rsid w:val="00C61FFF"/>
    <w:rsid w:val="00C9183B"/>
    <w:rsid w:val="00CA4029"/>
    <w:rsid w:val="00CB0852"/>
    <w:rsid w:val="00CB299C"/>
    <w:rsid w:val="00CC037F"/>
    <w:rsid w:val="00CD4681"/>
    <w:rsid w:val="00CD7839"/>
    <w:rsid w:val="00CF21B6"/>
    <w:rsid w:val="00CF7D4D"/>
    <w:rsid w:val="00D06C0A"/>
    <w:rsid w:val="00D2572C"/>
    <w:rsid w:val="00D34600"/>
    <w:rsid w:val="00D46A7D"/>
    <w:rsid w:val="00D47A64"/>
    <w:rsid w:val="00D52F90"/>
    <w:rsid w:val="00D60E8A"/>
    <w:rsid w:val="00D641EA"/>
    <w:rsid w:val="00D70B3B"/>
    <w:rsid w:val="00D871AC"/>
    <w:rsid w:val="00DA328E"/>
    <w:rsid w:val="00DA388E"/>
    <w:rsid w:val="00DB12B0"/>
    <w:rsid w:val="00DB6A13"/>
    <w:rsid w:val="00DB6C9D"/>
    <w:rsid w:val="00DC7F85"/>
    <w:rsid w:val="00DD330F"/>
    <w:rsid w:val="00DE754A"/>
    <w:rsid w:val="00DE7B18"/>
    <w:rsid w:val="00DF6769"/>
    <w:rsid w:val="00E10141"/>
    <w:rsid w:val="00E132F1"/>
    <w:rsid w:val="00E33450"/>
    <w:rsid w:val="00E41178"/>
    <w:rsid w:val="00E42AC0"/>
    <w:rsid w:val="00E5345B"/>
    <w:rsid w:val="00E66136"/>
    <w:rsid w:val="00E67858"/>
    <w:rsid w:val="00E755C3"/>
    <w:rsid w:val="00EA0700"/>
    <w:rsid w:val="00EF772C"/>
    <w:rsid w:val="00F01579"/>
    <w:rsid w:val="00F01BD7"/>
    <w:rsid w:val="00F15F07"/>
    <w:rsid w:val="00F17B5D"/>
    <w:rsid w:val="00F2461E"/>
    <w:rsid w:val="00F31467"/>
    <w:rsid w:val="00F42C08"/>
    <w:rsid w:val="00F44DCA"/>
    <w:rsid w:val="00F466D4"/>
    <w:rsid w:val="00F62600"/>
    <w:rsid w:val="00F74189"/>
    <w:rsid w:val="00F77AF3"/>
    <w:rsid w:val="00FB3F98"/>
    <w:rsid w:val="00FC181C"/>
    <w:rsid w:val="00FC5D3F"/>
    <w:rsid w:val="00FE085F"/>
    <w:rsid w:val="00FE59E4"/>
    <w:rsid w:val="00FF48AA"/>
    <w:rsid w:val="00FF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1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2A1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C02A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поддержки предпринимателей РС(Я)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WORK</cp:lastModifiedBy>
  <cp:revision>27</cp:revision>
  <cp:lastPrinted>2015-02-02T01:29:00Z</cp:lastPrinted>
  <dcterms:created xsi:type="dcterms:W3CDTF">2013-04-08T05:39:00Z</dcterms:created>
  <dcterms:modified xsi:type="dcterms:W3CDTF">2015-06-05T01:08:00Z</dcterms:modified>
</cp:coreProperties>
</file>